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1" w:rsidRPr="006F2005" w:rsidRDefault="004B5CC1" w:rsidP="004B5CC1">
      <w:pPr>
        <w:rPr>
          <w:b/>
          <w:sz w:val="36"/>
          <w:szCs w:val="36"/>
          <w:u w:val="single"/>
        </w:rPr>
      </w:pPr>
      <w:r w:rsidRPr="006F2005">
        <w:rPr>
          <w:b/>
          <w:sz w:val="36"/>
          <w:szCs w:val="36"/>
          <w:u w:val="single"/>
        </w:rPr>
        <w:t xml:space="preserve">Invulblad met vragen:   </w:t>
      </w:r>
    </w:p>
    <w:p w:rsidR="004B5CC1" w:rsidRPr="00633D57" w:rsidRDefault="004B5CC1" w:rsidP="004B5CC1">
      <w:r>
        <w:t>Naam leerling 1:……………………………………………………. …………Klas:…………………</w:t>
      </w:r>
      <w:r>
        <w:br/>
        <w:t>Naam leerling 2:………………………………………………………………..Klas:…………………</w:t>
      </w:r>
    </w:p>
    <w:tbl>
      <w:tblPr>
        <w:tblStyle w:val="Tabelraster"/>
        <w:tblW w:w="0" w:type="auto"/>
        <w:tblLayout w:type="fixed"/>
        <w:tblLook w:val="04A0"/>
      </w:tblPr>
      <w:tblGrid>
        <w:gridCol w:w="3369"/>
        <w:gridCol w:w="5811"/>
      </w:tblGrid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Welke winkel hebben jullie gefotografeerd?</w:t>
            </w:r>
          </w:p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  <w:p w:rsidR="004B5CC1" w:rsidRDefault="004B5CC1" w:rsidP="002C1413"/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Waarom spreekt de etalage jullie aan?</w:t>
            </w:r>
            <w:r>
              <w:br/>
              <w:t>Geef 3 redenen:</w:t>
            </w:r>
          </w:p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1)…………………………………………………………………………………………………………………………………</w:t>
            </w:r>
          </w:p>
          <w:p w:rsidR="004B5CC1" w:rsidRDefault="004B5CC1" w:rsidP="002C1413">
            <w:r>
              <w:t>2)…………………………………………………………………………………………………………………………………</w:t>
            </w:r>
          </w:p>
          <w:p w:rsidR="004B5CC1" w:rsidRDefault="004B5CC1" w:rsidP="002C1413">
            <w:r>
              <w:t>3)…………………………………………………………………………………………………………………………………</w:t>
            </w:r>
          </w:p>
          <w:p w:rsidR="004B5CC1" w:rsidRDefault="004B5CC1" w:rsidP="002C1413">
            <w:r>
              <w:t xml:space="preserve"> </w:t>
            </w:r>
          </w:p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Wat is het thema van de etalage?</w:t>
            </w:r>
          </w:p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Wat is de blikvanger van de etalage?</w:t>
            </w:r>
          </w:p>
          <w:p w:rsidR="004B5CC1" w:rsidRDefault="004B5CC1" w:rsidP="002C1413">
            <w:r>
              <w:t xml:space="preserve"> </w:t>
            </w:r>
          </w:p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Hoe hoog staat de blikvanger?</w:t>
            </w:r>
          </w:p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  <w:p w:rsidR="004B5CC1" w:rsidRDefault="004B5CC1" w:rsidP="002C1413"/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Past de etalage bij de presentatie in de</w:t>
            </w:r>
          </w:p>
          <w:p w:rsidR="004B5CC1" w:rsidRDefault="004B5CC1" w:rsidP="002C1413">
            <w:r>
              <w:t>winkel en waarom?</w:t>
            </w:r>
          </w:p>
          <w:p w:rsidR="004B5CC1" w:rsidRDefault="004B5CC1" w:rsidP="002C1413"/>
          <w:p w:rsidR="004B5CC1" w:rsidRDefault="004B5CC1" w:rsidP="002C1413"/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  <w:p w:rsidR="004B5CC1" w:rsidRDefault="004B5CC1" w:rsidP="002C1413">
            <w:r>
              <w:t>…………………………………………………………………</w:t>
            </w:r>
          </w:p>
          <w:p w:rsidR="004B5CC1" w:rsidRDefault="004B5CC1" w:rsidP="002C1413">
            <w: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5CC1" w:rsidRDefault="004B5CC1" w:rsidP="002C1413"/>
        </w:tc>
      </w:tr>
      <w:tr w:rsidR="004B5CC1" w:rsidTr="002C1413">
        <w:tc>
          <w:tcPr>
            <w:tcW w:w="3369" w:type="dxa"/>
          </w:tcPr>
          <w:p w:rsidR="004B5CC1" w:rsidRDefault="004B5CC1" w:rsidP="002C1413"/>
          <w:p w:rsidR="004B5CC1" w:rsidRDefault="004B5CC1" w:rsidP="002C1413">
            <w:r>
              <w:t>Welke kleuren zijn er gebruikt en passen de kleuren bij het thema?</w:t>
            </w:r>
          </w:p>
          <w:p w:rsidR="004B5CC1" w:rsidRDefault="004B5CC1" w:rsidP="002C1413"/>
        </w:tc>
        <w:tc>
          <w:tcPr>
            <w:tcW w:w="5811" w:type="dxa"/>
          </w:tcPr>
          <w:p w:rsidR="004B5CC1" w:rsidRDefault="004B5CC1" w:rsidP="002C1413"/>
          <w:p w:rsidR="004B5CC1" w:rsidRDefault="004B5CC1" w:rsidP="002C1413">
            <w:r>
              <w:t>……………………………………………………………………………………………………………………………………</w:t>
            </w:r>
          </w:p>
          <w:p w:rsidR="004B5CC1" w:rsidRDefault="004B5CC1" w:rsidP="002C1413">
            <w:r>
              <w:t>…………………………………………………………………</w:t>
            </w:r>
          </w:p>
        </w:tc>
      </w:tr>
    </w:tbl>
    <w:p w:rsidR="004B5CC1" w:rsidRDefault="004B5CC1" w:rsidP="004B5CC1"/>
    <w:p w:rsidR="004B5CC1" w:rsidRPr="002D26ED" w:rsidRDefault="004B5CC1" w:rsidP="004B5CC1">
      <w:pPr>
        <w:rPr>
          <w:b/>
          <w:u w:val="single"/>
        </w:rPr>
      </w:pPr>
      <w:r>
        <w:rPr>
          <w:b/>
        </w:rPr>
        <w:t>Over een maand heeft jou winkel een nieuwe etalage nodig.</w:t>
      </w:r>
      <w:r>
        <w:rPr>
          <w:b/>
        </w:rPr>
        <w:br/>
        <w:t xml:space="preserve">Verzin </w:t>
      </w:r>
      <w:r w:rsidRPr="002D26ED">
        <w:rPr>
          <w:b/>
          <w:u w:val="single"/>
        </w:rPr>
        <w:t>een thema, een kleur, een blikvanger, en materialen</w:t>
      </w:r>
    </w:p>
    <w:p w:rsidR="004B5CC1" w:rsidRPr="00776BDD" w:rsidRDefault="004B5CC1" w:rsidP="004B5CC1">
      <w:r w:rsidRPr="00776BDD">
        <w:t>Thema:.......................................................................................................................................Kleur:.........................................................................................................................................Blikvanger:................................................................................................................................Materialen:..........................................................................................................……………….</w:t>
      </w:r>
    </w:p>
    <w:p w:rsidR="00245F06" w:rsidRDefault="00245F06"/>
    <w:sectPr w:rsidR="00245F06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EE3"/>
    <w:rsid w:val="00003E9C"/>
    <w:rsid w:val="00245F06"/>
    <w:rsid w:val="004B5CC1"/>
    <w:rsid w:val="005A6EE3"/>
    <w:rsid w:val="00696447"/>
    <w:rsid w:val="007507A9"/>
    <w:rsid w:val="009729EE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C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B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2010-01-27T17:15:00Z</dcterms:created>
  <dcterms:modified xsi:type="dcterms:W3CDTF">2010-01-27T17:15:00Z</dcterms:modified>
</cp:coreProperties>
</file>